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0" w:type="dxa"/>
        <w:tblInd w:w="89" w:type="dxa"/>
        <w:tblLook w:val="04A0" w:firstRow="1" w:lastRow="0" w:firstColumn="1" w:lastColumn="0" w:noHBand="0" w:noVBand="1"/>
      </w:tblPr>
      <w:tblGrid>
        <w:gridCol w:w="5264"/>
        <w:gridCol w:w="3116"/>
      </w:tblGrid>
      <w:tr w:rsidR="00843577" w:rsidRPr="00843577" w:rsidTr="00843577">
        <w:trPr>
          <w:trHeight w:val="900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77" w:rsidRPr="00843577" w:rsidRDefault="00843577" w:rsidP="006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577">
              <w:rPr>
                <w:rFonts w:ascii="Times New Roman" w:eastAsia="Times New Roman" w:hAnsi="Times New Roman" w:cs="Times New Roman"/>
                <w:b/>
                <w:bCs/>
              </w:rPr>
              <w:t>Объем всех продовольственных товаров, реализованных                                                                               за 20</w:t>
            </w:r>
            <w:r w:rsidR="005F1BC2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5218C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843577">
              <w:rPr>
                <w:rFonts w:ascii="Times New Roman" w:eastAsia="Times New Roman" w:hAnsi="Times New Roman" w:cs="Times New Roman"/>
                <w:b/>
                <w:bCs/>
              </w:rPr>
              <w:t xml:space="preserve"> финансовый год, по муниципальным районам и городским округам                                                                                          Республики Саха (Якутия)</w:t>
            </w:r>
          </w:p>
        </w:tc>
      </w:tr>
      <w:tr w:rsidR="00843577" w:rsidRPr="00843577" w:rsidTr="00843577">
        <w:trPr>
          <w:trHeight w:val="270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77" w:rsidRPr="00843577" w:rsidRDefault="00843577" w:rsidP="0084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577" w:rsidRPr="00843577" w:rsidTr="00351FD0">
        <w:trPr>
          <w:trHeight w:val="840"/>
        </w:trPr>
        <w:tc>
          <w:tcPr>
            <w:tcW w:w="526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77" w:rsidRPr="00843577" w:rsidRDefault="00843577" w:rsidP="0084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3577" w:rsidRPr="00843577" w:rsidRDefault="00843577" w:rsidP="006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57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всех продовольственных товаров, реализованных за 20</w:t>
            </w:r>
            <w:r w:rsidR="005F1B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218C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43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финансовый год, тысяч рублей</w:t>
            </w:r>
            <w:proofErr w:type="gramStart"/>
            <w:r w:rsidRPr="0084357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84357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843577" w:rsidRPr="00843577" w:rsidTr="00351FD0">
        <w:trPr>
          <w:trHeight w:val="285"/>
        </w:trPr>
        <w:tc>
          <w:tcPr>
            <w:tcW w:w="5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77" w:rsidRPr="00843577" w:rsidRDefault="00843577" w:rsidP="00843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577">
              <w:rPr>
                <w:rFonts w:ascii="Times New Roman" w:eastAsia="Times New Roman" w:hAnsi="Times New Roman" w:cs="Times New Roman"/>
                <w:b/>
                <w:bCs/>
              </w:rPr>
              <w:t>Республика Саха (Якутия)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3577" w:rsidRPr="00843577" w:rsidRDefault="005218CB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8CB">
              <w:rPr>
                <w:rFonts w:ascii="Times New Roman" w:eastAsia="Times New Roman" w:hAnsi="Times New Roman" w:cs="Times New Roman"/>
                <w:b/>
                <w:bCs/>
              </w:rPr>
              <w:t>149</w:t>
            </w:r>
            <w:r w:rsidR="008067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5218CB">
              <w:rPr>
                <w:rFonts w:ascii="Times New Roman" w:eastAsia="Times New Roman" w:hAnsi="Times New Roman" w:cs="Times New Roman"/>
                <w:b/>
                <w:bCs/>
              </w:rPr>
              <w:t>409</w:t>
            </w:r>
            <w:r w:rsidR="0080674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218CB">
              <w:rPr>
                <w:rFonts w:ascii="Times New Roman" w:eastAsia="Times New Roman" w:hAnsi="Times New Roman" w:cs="Times New Roman"/>
                <w:b/>
                <w:bCs/>
              </w:rPr>
              <w:t>613</w:t>
            </w:r>
            <w:r w:rsidR="00806746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5218C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843577" w:rsidRPr="00EF07F6" w:rsidTr="00351FD0">
        <w:trPr>
          <w:trHeight w:val="195"/>
        </w:trPr>
        <w:tc>
          <w:tcPr>
            <w:tcW w:w="5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77" w:rsidRPr="00843577" w:rsidRDefault="00843577" w:rsidP="00843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577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Городские округа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3577" w:rsidRPr="00EF07F6" w:rsidRDefault="0080674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746">
              <w:rPr>
                <w:rFonts w:ascii="Times New Roman" w:eastAsia="Times New Roman" w:hAnsi="Times New Roman" w:cs="Times New Roman"/>
                <w:b/>
                <w:bCs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806746">
              <w:rPr>
                <w:rFonts w:ascii="Times New Roman" w:eastAsia="Times New Roman" w:hAnsi="Times New Roman" w:cs="Times New Roman"/>
                <w:b/>
                <w:bCs/>
              </w:rPr>
              <w:t>543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 656,</w:t>
            </w:r>
            <w:r w:rsidRPr="00806746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806746" w:rsidRPr="00EF07F6" w:rsidTr="00351FD0">
        <w:trPr>
          <w:trHeight w:val="300"/>
        </w:trPr>
        <w:tc>
          <w:tcPr>
            <w:tcW w:w="5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46" w:rsidRPr="00843577" w:rsidRDefault="0080674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43577">
              <w:rPr>
                <w:rFonts w:ascii="Times New Roman" w:eastAsia="Times New Roman" w:hAnsi="Times New Roman" w:cs="Times New Roman"/>
              </w:rPr>
              <w:t>Якутск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06746" w:rsidRPr="00806746" w:rsidRDefault="00806746" w:rsidP="0080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69 310 666,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806746" w:rsidRPr="00EF07F6" w:rsidTr="00351FD0">
        <w:trPr>
          <w:trHeight w:val="300"/>
        </w:trPr>
        <w:tc>
          <w:tcPr>
            <w:tcW w:w="5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46" w:rsidRPr="00843577" w:rsidRDefault="0080674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Жатай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06746" w:rsidRPr="00806746" w:rsidRDefault="00806746" w:rsidP="0080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06746">
              <w:rPr>
                <w:rFonts w:ascii="Times New Roman" w:eastAsia="Times New Roman" w:hAnsi="Times New Roman" w:cs="Times New Roman"/>
                <w:bCs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</w:rPr>
              <w:t>2 990,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806746" w:rsidRPr="00EF07F6" w:rsidTr="00351FD0">
        <w:trPr>
          <w:trHeight w:val="315"/>
        </w:trPr>
        <w:tc>
          <w:tcPr>
            <w:tcW w:w="5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46" w:rsidRPr="00843577" w:rsidRDefault="00806746" w:rsidP="00843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577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Муниципальные районы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06746" w:rsidRPr="00EF07F6" w:rsidRDefault="0080674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746">
              <w:rPr>
                <w:rFonts w:ascii="Times New Roman" w:eastAsia="Times New Roman" w:hAnsi="Times New Roman" w:cs="Times New Roman"/>
                <w:b/>
                <w:bCs/>
              </w:rPr>
              <w:t>79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806746">
              <w:rPr>
                <w:rFonts w:ascii="Times New Roman" w:eastAsia="Times New Roman" w:hAnsi="Times New Roman" w:cs="Times New Roman"/>
                <w:b/>
                <w:bCs/>
              </w:rPr>
              <w:t>865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 956,</w:t>
            </w:r>
            <w:r w:rsidRPr="0080674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</w:tr>
      <w:tr w:rsidR="00806746" w:rsidRPr="00EF07F6" w:rsidTr="00351FD0">
        <w:trPr>
          <w:trHeight w:val="300"/>
        </w:trPr>
        <w:tc>
          <w:tcPr>
            <w:tcW w:w="5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46" w:rsidRPr="00843577" w:rsidRDefault="0080674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Абыйский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06746" w:rsidRPr="00806746" w:rsidRDefault="00806746" w:rsidP="0080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06746">
              <w:rPr>
                <w:rFonts w:ascii="Times New Roman" w:eastAsia="Times New Roman" w:hAnsi="Times New Roman" w:cs="Times New Roman"/>
                <w:bCs/>
              </w:rPr>
              <w:t>486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068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806746" w:rsidRPr="00EF07F6" w:rsidTr="00351FD0">
        <w:trPr>
          <w:trHeight w:val="315"/>
        </w:trPr>
        <w:tc>
          <w:tcPr>
            <w:tcW w:w="5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46" w:rsidRPr="00843577" w:rsidRDefault="0080674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Алданский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06746" w:rsidRPr="00806746" w:rsidRDefault="00806746" w:rsidP="0080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06746">
              <w:rPr>
                <w:rFonts w:ascii="Times New Roman" w:eastAsia="Times New Roman" w:hAnsi="Times New Roman" w:cs="Times New Roman"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494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940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806746" w:rsidRPr="00EF07F6" w:rsidTr="00351FD0">
        <w:trPr>
          <w:trHeight w:val="315"/>
        </w:trPr>
        <w:tc>
          <w:tcPr>
            <w:tcW w:w="5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46" w:rsidRPr="00843577" w:rsidRDefault="0080674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Аллаиховский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06746" w:rsidRPr="00806746" w:rsidRDefault="00806746" w:rsidP="0080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06746">
              <w:rPr>
                <w:rFonts w:ascii="Times New Roman" w:eastAsia="Times New Roman" w:hAnsi="Times New Roman" w:cs="Times New Roman"/>
                <w:bCs/>
              </w:rPr>
              <w:t>444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422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806746" w:rsidRPr="00EF07F6" w:rsidTr="00351FD0">
        <w:trPr>
          <w:trHeight w:val="300"/>
        </w:trPr>
        <w:tc>
          <w:tcPr>
            <w:tcW w:w="5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46" w:rsidRPr="00843577" w:rsidRDefault="0080674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Амгинский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06746" w:rsidRPr="00806746" w:rsidRDefault="00806746" w:rsidP="0080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06746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410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459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806746" w:rsidRPr="00EF07F6" w:rsidTr="00351FD0">
        <w:trPr>
          <w:trHeight w:val="300"/>
        </w:trPr>
        <w:tc>
          <w:tcPr>
            <w:tcW w:w="5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46" w:rsidRPr="00843577" w:rsidRDefault="00806746" w:rsidP="00351F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Анабарский</w:t>
            </w:r>
            <w:proofErr w:type="spellEnd"/>
            <w:r w:rsidRPr="00843577">
              <w:rPr>
                <w:rFonts w:ascii="Times New Roman" w:eastAsia="Times New Roman" w:hAnsi="Times New Roman" w:cs="Times New Roman"/>
              </w:rPr>
              <w:t xml:space="preserve"> национальный (</w:t>
            </w: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долгано</w:t>
            </w:r>
            <w:proofErr w:type="spellEnd"/>
            <w:r w:rsidRPr="00843577">
              <w:rPr>
                <w:rFonts w:ascii="Times New Roman" w:eastAsia="Times New Roman" w:hAnsi="Times New Roman" w:cs="Times New Roman"/>
              </w:rPr>
              <w:t>-</w:t>
            </w:r>
            <w:bookmarkStart w:id="0" w:name="_GoBack"/>
            <w:bookmarkEnd w:id="0"/>
            <w:r w:rsidRPr="00843577">
              <w:rPr>
                <w:rFonts w:ascii="Times New Roman" w:eastAsia="Times New Roman" w:hAnsi="Times New Roman" w:cs="Times New Roman"/>
              </w:rPr>
              <w:t>эвенкийский)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06746" w:rsidRPr="00806746" w:rsidRDefault="00806746" w:rsidP="0080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06746">
              <w:rPr>
                <w:rFonts w:ascii="Times New Roman" w:eastAsia="Times New Roman" w:hAnsi="Times New Roman" w:cs="Times New Roman"/>
                <w:bCs/>
              </w:rPr>
              <w:t>518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354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806746" w:rsidRPr="00EF07F6" w:rsidTr="00351FD0">
        <w:trPr>
          <w:trHeight w:val="300"/>
        </w:trPr>
        <w:tc>
          <w:tcPr>
            <w:tcW w:w="5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46" w:rsidRPr="00843577" w:rsidRDefault="0080674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Булунский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06746" w:rsidRPr="00806746" w:rsidRDefault="00806746" w:rsidP="0080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06746">
              <w:rPr>
                <w:rFonts w:ascii="Times New Roman" w:eastAsia="Times New Roman" w:hAnsi="Times New Roman" w:cs="Times New Roman"/>
                <w:bCs/>
              </w:rPr>
              <w:t>965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704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806746" w:rsidRPr="00EF07F6" w:rsidTr="00351FD0">
        <w:trPr>
          <w:trHeight w:val="315"/>
        </w:trPr>
        <w:tc>
          <w:tcPr>
            <w:tcW w:w="5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46" w:rsidRPr="00843577" w:rsidRDefault="0080674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Верхневилюйский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06746" w:rsidRPr="00806746" w:rsidRDefault="00806746" w:rsidP="0080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06746"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019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915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806746" w:rsidRPr="00EF07F6" w:rsidTr="00351FD0">
        <w:trPr>
          <w:trHeight w:val="300"/>
        </w:trPr>
        <w:tc>
          <w:tcPr>
            <w:tcW w:w="5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46" w:rsidRPr="00843577" w:rsidRDefault="0080674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Верхнеколымский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06746" w:rsidRPr="00806746" w:rsidRDefault="00806746" w:rsidP="0080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06746">
              <w:rPr>
                <w:rFonts w:ascii="Times New Roman" w:eastAsia="Times New Roman" w:hAnsi="Times New Roman" w:cs="Times New Roman"/>
                <w:bCs/>
              </w:rPr>
              <w:t>589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482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806746" w:rsidRPr="00EF07F6" w:rsidTr="00351FD0">
        <w:trPr>
          <w:trHeight w:val="300"/>
        </w:trPr>
        <w:tc>
          <w:tcPr>
            <w:tcW w:w="5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46" w:rsidRPr="00843577" w:rsidRDefault="0080674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Верхоянский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06746" w:rsidRPr="00806746" w:rsidRDefault="00806746" w:rsidP="0080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06746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068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390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</w:tr>
      <w:tr w:rsidR="00806746" w:rsidRPr="00EF07F6" w:rsidTr="00351FD0">
        <w:trPr>
          <w:trHeight w:val="315"/>
        </w:trPr>
        <w:tc>
          <w:tcPr>
            <w:tcW w:w="5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46" w:rsidRPr="00843577" w:rsidRDefault="0080674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43577">
              <w:rPr>
                <w:rFonts w:ascii="Times New Roman" w:eastAsia="Times New Roman" w:hAnsi="Times New Roman" w:cs="Times New Roman"/>
              </w:rPr>
              <w:t>Вилюйский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06746" w:rsidRPr="00806746" w:rsidRDefault="00806746" w:rsidP="0080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06746"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805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812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</w:tr>
      <w:tr w:rsidR="00806746" w:rsidRPr="00EF07F6" w:rsidTr="00351FD0">
        <w:trPr>
          <w:trHeight w:val="300"/>
        </w:trPr>
        <w:tc>
          <w:tcPr>
            <w:tcW w:w="5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46" w:rsidRPr="00843577" w:rsidRDefault="0080674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43577">
              <w:rPr>
                <w:rFonts w:ascii="Times New Roman" w:eastAsia="Times New Roman" w:hAnsi="Times New Roman" w:cs="Times New Roman"/>
              </w:rPr>
              <w:t>Горный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06746" w:rsidRPr="00806746" w:rsidRDefault="00806746" w:rsidP="0080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06746">
              <w:rPr>
                <w:rFonts w:ascii="Times New Roman" w:eastAsia="Times New Roman" w:hAnsi="Times New Roman" w:cs="Times New Roman"/>
                <w:bCs/>
              </w:rPr>
              <w:t>957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197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806746" w:rsidRPr="00EF07F6" w:rsidTr="00351FD0">
        <w:trPr>
          <w:trHeight w:val="300"/>
        </w:trPr>
        <w:tc>
          <w:tcPr>
            <w:tcW w:w="5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46" w:rsidRPr="00843577" w:rsidRDefault="0080674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Жиганский</w:t>
            </w:r>
            <w:proofErr w:type="spellEnd"/>
            <w:r w:rsidRPr="00843577">
              <w:rPr>
                <w:rFonts w:ascii="Times New Roman" w:eastAsia="Times New Roman" w:hAnsi="Times New Roman" w:cs="Times New Roman"/>
              </w:rPr>
              <w:t xml:space="preserve"> национальный эвенкийский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06746" w:rsidRPr="00806746" w:rsidRDefault="00806746" w:rsidP="0080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06746">
              <w:rPr>
                <w:rFonts w:ascii="Times New Roman" w:eastAsia="Times New Roman" w:hAnsi="Times New Roman" w:cs="Times New Roman"/>
                <w:bCs/>
              </w:rPr>
              <w:t>545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177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806746" w:rsidRPr="00EF07F6" w:rsidTr="00351FD0">
        <w:trPr>
          <w:trHeight w:val="300"/>
        </w:trPr>
        <w:tc>
          <w:tcPr>
            <w:tcW w:w="5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46" w:rsidRPr="00843577" w:rsidRDefault="0080674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Кобяйский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06746" w:rsidRPr="00806746" w:rsidRDefault="00806746" w:rsidP="0080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06746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264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134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806746" w:rsidRPr="00EF07F6" w:rsidTr="00351FD0">
        <w:trPr>
          <w:trHeight w:val="315"/>
        </w:trPr>
        <w:tc>
          <w:tcPr>
            <w:tcW w:w="5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46" w:rsidRPr="00843577" w:rsidRDefault="0080674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43577">
              <w:rPr>
                <w:rFonts w:ascii="Times New Roman" w:eastAsia="Times New Roman" w:hAnsi="Times New Roman" w:cs="Times New Roman"/>
              </w:rPr>
              <w:t>Ленский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06746" w:rsidRPr="00806746" w:rsidRDefault="00806746" w:rsidP="0080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06746">
              <w:rPr>
                <w:rFonts w:ascii="Times New Roman" w:eastAsia="Times New Roman" w:hAnsi="Times New Roman" w:cs="Times New Roman"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570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112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806746" w:rsidRPr="00EF07F6" w:rsidTr="00351FD0">
        <w:trPr>
          <w:trHeight w:val="315"/>
        </w:trPr>
        <w:tc>
          <w:tcPr>
            <w:tcW w:w="5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46" w:rsidRPr="00843577" w:rsidRDefault="0080674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Мегино-Кангаласский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06746" w:rsidRPr="00806746" w:rsidRDefault="00806746" w:rsidP="0080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06746">
              <w:rPr>
                <w:rFonts w:ascii="Times New Roman" w:eastAsia="Times New Roman" w:hAnsi="Times New Roman" w:cs="Times New Roman"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351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808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806746" w:rsidRPr="00EF07F6" w:rsidTr="00351FD0">
        <w:trPr>
          <w:trHeight w:val="300"/>
        </w:trPr>
        <w:tc>
          <w:tcPr>
            <w:tcW w:w="5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46" w:rsidRPr="00843577" w:rsidRDefault="0080674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Мирнинский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06746" w:rsidRPr="00806746" w:rsidRDefault="00806746" w:rsidP="0080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06746">
              <w:rPr>
                <w:rFonts w:ascii="Times New Roman" w:eastAsia="Times New Roman" w:hAnsi="Times New Roman" w:cs="Times New Roman"/>
                <w:bCs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531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585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806746" w:rsidRPr="00EF07F6" w:rsidTr="00351FD0">
        <w:trPr>
          <w:trHeight w:val="300"/>
        </w:trPr>
        <w:tc>
          <w:tcPr>
            <w:tcW w:w="5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46" w:rsidRPr="00843577" w:rsidRDefault="0080674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Момский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06746" w:rsidRPr="00806746" w:rsidRDefault="00806746" w:rsidP="0080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06746">
              <w:rPr>
                <w:rFonts w:ascii="Times New Roman" w:eastAsia="Times New Roman" w:hAnsi="Times New Roman" w:cs="Times New Roman"/>
                <w:bCs/>
              </w:rPr>
              <w:t>529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424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806746" w:rsidRPr="00EF07F6" w:rsidTr="00351FD0">
        <w:trPr>
          <w:trHeight w:val="300"/>
        </w:trPr>
        <w:tc>
          <w:tcPr>
            <w:tcW w:w="5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46" w:rsidRPr="00843577" w:rsidRDefault="0080674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Намский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06746" w:rsidRPr="00806746" w:rsidRDefault="00806746" w:rsidP="0080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06746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637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164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806746" w:rsidRPr="00EF07F6" w:rsidTr="00351FD0">
        <w:trPr>
          <w:trHeight w:val="315"/>
        </w:trPr>
        <w:tc>
          <w:tcPr>
            <w:tcW w:w="5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46" w:rsidRPr="00843577" w:rsidRDefault="0080674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Нерюнгринский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06746" w:rsidRPr="00EF07F6" w:rsidRDefault="0080674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218CB">
              <w:rPr>
                <w:rFonts w:ascii="Times New Roman" w:eastAsia="Times New Roman" w:hAnsi="Times New Roman" w:cs="Times New Roman"/>
                <w:bCs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218CB">
              <w:rPr>
                <w:rFonts w:ascii="Times New Roman" w:eastAsia="Times New Roman" w:hAnsi="Times New Roman" w:cs="Times New Roman"/>
                <w:bCs/>
              </w:rPr>
              <w:t>168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218CB">
              <w:rPr>
                <w:rFonts w:ascii="Times New Roman" w:eastAsia="Times New Roman" w:hAnsi="Times New Roman" w:cs="Times New Roman"/>
                <w:bCs/>
              </w:rPr>
              <w:t>486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5218CB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</w:tr>
      <w:tr w:rsidR="00806746" w:rsidRPr="00EF07F6" w:rsidTr="00351FD0">
        <w:trPr>
          <w:trHeight w:val="315"/>
        </w:trPr>
        <w:tc>
          <w:tcPr>
            <w:tcW w:w="5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46" w:rsidRPr="00843577" w:rsidRDefault="0080674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Нижнеколымский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06746" w:rsidRPr="00EF07F6" w:rsidRDefault="0080674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218CB">
              <w:rPr>
                <w:rFonts w:ascii="Times New Roman" w:eastAsia="Times New Roman" w:hAnsi="Times New Roman" w:cs="Times New Roman"/>
                <w:bCs/>
              </w:rPr>
              <w:t>673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218CB">
              <w:rPr>
                <w:rFonts w:ascii="Times New Roman" w:eastAsia="Times New Roman" w:hAnsi="Times New Roman" w:cs="Times New Roman"/>
                <w:bCs/>
              </w:rPr>
              <w:t>379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5218CB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806746" w:rsidRPr="00EF07F6" w:rsidTr="00351FD0">
        <w:trPr>
          <w:trHeight w:val="300"/>
        </w:trPr>
        <w:tc>
          <w:tcPr>
            <w:tcW w:w="5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46" w:rsidRPr="00843577" w:rsidRDefault="0080674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Нюрбинский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06746" w:rsidRPr="00806746" w:rsidRDefault="00806746" w:rsidP="0080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06746"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106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806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806746" w:rsidRPr="00EF07F6" w:rsidTr="00351FD0">
        <w:trPr>
          <w:trHeight w:val="300"/>
        </w:trPr>
        <w:tc>
          <w:tcPr>
            <w:tcW w:w="5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46" w:rsidRPr="00843577" w:rsidRDefault="0080674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Оймяконский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06746" w:rsidRPr="00806746" w:rsidRDefault="00806746" w:rsidP="0080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06746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546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412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806746" w:rsidRPr="00EF07F6" w:rsidTr="00351FD0">
        <w:trPr>
          <w:trHeight w:val="300"/>
        </w:trPr>
        <w:tc>
          <w:tcPr>
            <w:tcW w:w="5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46" w:rsidRPr="00843577" w:rsidRDefault="0080674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Олекминский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06746" w:rsidRPr="00806746" w:rsidRDefault="00806746" w:rsidP="0080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06746">
              <w:rPr>
                <w:rFonts w:ascii="Times New Roman" w:eastAsia="Times New Roman" w:hAnsi="Times New Roman" w:cs="Times New Roman"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540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283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806746" w:rsidRPr="00EF07F6" w:rsidTr="00351FD0">
        <w:trPr>
          <w:trHeight w:val="315"/>
        </w:trPr>
        <w:tc>
          <w:tcPr>
            <w:tcW w:w="5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46" w:rsidRPr="00843577" w:rsidRDefault="0080674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Оленекский</w:t>
            </w:r>
            <w:proofErr w:type="spellEnd"/>
            <w:r w:rsidRPr="00843577">
              <w:rPr>
                <w:rFonts w:ascii="Times New Roman" w:eastAsia="Times New Roman" w:hAnsi="Times New Roman" w:cs="Times New Roman"/>
              </w:rPr>
              <w:t xml:space="preserve"> эвенкийский национальный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06746" w:rsidRPr="00806746" w:rsidRDefault="00806746" w:rsidP="0080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06746">
              <w:rPr>
                <w:rFonts w:ascii="Times New Roman" w:eastAsia="Times New Roman" w:hAnsi="Times New Roman" w:cs="Times New Roman"/>
                <w:bCs/>
              </w:rPr>
              <w:t>440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686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806746" w:rsidRPr="00EF07F6" w:rsidTr="00351FD0">
        <w:trPr>
          <w:trHeight w:val="300"/>
        </w:trPr>
        <w:tc>
          <w:tcPr>
            <w:tcW w:w="5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46" w:rsidRPr="00843577" w:rsidRDefault="0080674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Среднеколымский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06746" w:rsidRPr="00806746" w:rsidRDefault="00806746" w:rsidP="0080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06746">
              <w:rPr>
                <w:rFonts w:ascii="Times New Roman" w:eastAsia="Times New Roman" w:hAnsi="Times New Roman" w:cs="Times New Roman"/>
                <w:bCs/>
              </w:rPr>
              <w:t>735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113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806746" w:rsidRPr="00EF07F6" w:rsidTr="00351FD0">
        <w:trPr>
          <w:trHeight w:val="300"/>
        </w:trPr>
        <w:tc>
          <w:tcPr>
            <w:tcW w:w="5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46" w:rsidRPr="00843577" w:rsidRDefault="0080674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Сунтарский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06746" w:rsidRPr="00806746" w:rsidRDefault="00806746" w:rsidP="0080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06746"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085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018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806746" w:rsidRPr="00EF07F6" w:rsidTr="00351FD0">
        <w:trPr>
          <w:trHeight w:val="300"/>
        </w:trPr>
        <w:tc>
          <w:tcPr>
            <w:tcW w:w="5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46" w:rsidRPr="00843577" w:rsidRDefault="0080674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Таттинский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06746" w:rsidRPr="00806746" w:rsidRDefault="00806746" w:rsidP="0080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06746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534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713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806746" w:rsidRPr="00EF07F6" w:rsidTr="00351FD0">
        <w:trPr>
          <w:trHeight w:val="300"/>
        </w:trPr>
        <w:tc>
          <w:tcPr>
            <w:tcW w:w="5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46" w:rsidRPr="00843577" w:rsidRDefault="0080674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Томпонский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06746" w:rsidRPr="00806746" w:rsidRDefault="00806746" w:rsidP="0080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06746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643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348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806746" w:rsidRPr="00EF07F6" w:rsidTr="00351FD0">
        <w:trPr>
          <w:trHeight w:val="315"/>
        </w:trPr>
        <w:tc>
          <w:tcPr>
            <w:tcW w:w="5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46" w:rsidRPr="00843577" w:rsidRDefault="0080674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Усть-Алданский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06746" w:rsidRPr="00806746" w:rsidRDefault="00806746" w:rsidP="0080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06746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560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582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806746" w:rsidRPr="00EF07F6" w:rsidTr="00351FD0">
        <w:trPr>
          <w:trHeight w:val="315"/>
        </w:trPr>
        <w:tc>
          <w:tcPr>
            <w:tcW w:w="5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46" w:rsidRPr="00843577" w:rsidRDefault="0080674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Усть</w:t>
            </w:r>
            <w:proofErr w:type="spellEnd"/>
            <w:r w:rsidRPr="00843577">
              <w:rPr>
                <w:rFonts w:ascii="Times New Roman" w:eastAsia="Times New Roman" w:hAnsi="Times New Roman" w:cs="Times New Roman"/>
              </w:rPr>
              <w:t>-Майский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06746" w:rsidRPr="00806746" w:rsidRDefault="00806746" w:rsidP="0080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06746">
              <w:rPr>
                <w:rFonts w:ascii="Times New Roman" w:eastAsia="Times New Roman" w:hAnsi="Times New Roman" w:cs="Times New Roman"/>
                <w:bCs/>
              </w:rPr>
              <w:t>960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806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806746" w:rsidRPr="00EF07F6" w:rsidTr="00351FD0">
        <w:trPr>
          <w:trHeight w:val="315"/>
        </w:trPr>
        <w:tc>
          <w:tcPr>
            <w:tcW w:w="5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46" w:rsidRPr="00843577" w:rsidRDefault="0080674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Усть</w:t>
            </w:r>
            <w:proofErr w:type="spellEnd"/>
            <w:r w:rsidRPr="00843577">
              <w:rPr>
                <w:rFonts w:ascii="Times New Roman" w:eastAsia="Times New Roman" w:hAnsi="Times New Roman" w:cs="Times New Roman"/>
              </w:rPr>
              <w:t>-Янский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06746" w:rsidRPr="00806746" w:rsidRDefault="00806746" w:rsidP="0080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06746">
              <w:rPr>
                <w:rFonts w:ascii="Times New Roman" w:eastAsia="Times New Roman" w:hAnsi="Times New Roman" w:cs="Times New Roman"/>
                <w:bCs/>
              </w:rPr>
              <w:t>935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060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806746" w:rsidRPr="00EF07F6" w:rsidTr="00351FD0">
        <w:trPr>
          <w:trHeight w:val="315"/>
        </w:trPr>
        <w:tc>
          <w:tcPr>
            <w:tcW w:w="5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46" w:rsidRPr="00843577" w:rsidRDefault="0080674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Хангаласский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06746" w:rsidRPr="00EF07F6" w:rsidRDefault="0080674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714D0"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714D0">
              <w:rPr>
                <w:rFonts w:ascii="Times New Roman" w:eastAsia="Times New Roman" w:hAnsi="Times New Roman" w:cs="Times New Roman"/>
                <w:bCs/>
              </w:rPr>
              <w:t>667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714D0">
              <w:rPr>
                <w:rFonts w:ascii="Times New Roman" w:eastAsia="Times New Roman" w:hAnsi="Times New Roman" w:cs="Times New Roman"/>
                <w:bCs/>
              </w:rPr>
              <w:t>187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C714D0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806746" w:rsidRPr="00EF07F6" w:rsidTr="00351FD0">
        <w:trPr>
          <w:trHeight w:val="300"/>
        </w:trPr>
        <w:tc>
          <w:tcPr>
            <w:tcW w:w="5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46" w:rsidRPr="00843577" w:rsidRDefault="0080674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Чурапчинский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06746" w:rsidRPr="00EF07F6" w:rsidRDefault="0080674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714D0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714D0">
              <w:rPr>
                <w:rFonts w:ascii="Times New Roman" w:eastAsia="Times New Roman" w:hAnsi="Times New Roman" w:cs="Times New Roman"/>
                <w:bCs/>
              </w:rPr>
              <w:t>767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714D0">
              <w:rPr>
                <w:rFonts w:ascii="Times New Roman" w:eastAsia="Times New Roman" w:hAnsi="Times New Roman" w:cs="Times New Roman"/>
                <w:bCs/>
              </w:rPr>
              <w:t>145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C714D0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806746" w:rsidRPr="00EF07F6" w:rsidTr="00351FD0">
        <w:trPr>
          <w:trHeight w:val="315"/>
        </w:trPr>
        <w:tc>
          <w:tcPr>
            <w:tcW w:w="526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46" w:rsidRPr="00843577" w:rsidRDefault="0080674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Эвено-Бытантайский</w:t>
            </w:r>
            <w:proofErr w:type="spellEnd"/>
            <w:r w:rsidRPr="00843577">
              <w:rPr>
                <w:rFonts w:ascii="Times New Roman" w:eastAsia="Times New Roman" w:hAnsi="Times New Roman" w:cs="Times New Roman"/>
              </w:rPr>
              <w:t xml:space="preserve"> национальный</w:t>
            </w:r>
          </w:p>
        </w:tc>
        <w:tc>
          <w:tcPr>
            <w:tcW w:w="31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06746" w:rsidRPr="00EF07F6" w:rsidRDefault="0080674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06746">
              <w:rPr>
                <w:rFonts w:ascii="Times New Roman" w:eastAsia="Times New Roman" w:hAnsi="Times New Roman" w:cs="Times New Roman"/>
                <w:bCs/>
              </w:rPr>
              <w:t>310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767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806746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806746" w:rsidRPr="00843577" w:rsidTr="00843577">
        <w:trPr>
          <w:trHeight w:val="300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46" w:rsidRPr="00843577" w:rsidRDefault="00806746" w:rsidP="00351FD0">
            <w:pPr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435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1)</w:t>
            </w:r>
            <w:r w:rsidRPr="008435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Без учета объема скрытой деятельности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</w:tbl>
    <w:p w:rsidR="00FD70EF" w:rsidRDefault="00FD70EF" w:rsidP="00843577"/>
    <w:sectPr w:rsidR="00FD70EF" w:rsidSect="00843577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77"/>
    <w:rsid w:val="00045436"/>
    <w:rsid w:val="00350F1A"/>
    <w:rsid w:val="00351FD0"/>
    <w:rsid w:val="005218CB"/>
    <w:rsid w:val="005F1BC2"/>
    <w:rsid w:val="006034D3"/>
    <w:rsid w:val="00674177"/>
    <w:rsid w:val="007F5CB5"/>
    <w:rsid w:val="00806746"/>
    <w:rsid w:val="00843577"/>
    <w:rsid w:val="008C1873"/>
    <w:rsid w:val="008E0A24"/>
    <w:rsid w:val="00BA08CC"/>
    <w:rsid w:val="00C714D0"/>
    <w:rsid w:val="00EC4B19"/>
    <w:rsid w:val="00EF07F6"/>
    <w:rsid w:val="00FD7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</dc:creator>
  <cp:lastModifiedBy>Румянцева Сулустаана Карловна</cp:lastModifiedBy>
  <cp:revision>3</cp:revision>
  <cp:lastPrinted>2024-04-24T01:16:00Z</cp:lastPrinted>
  <dcterms:created xsi:type="dcterms:W3CDTF">2024-04-24T01:13:00Z</dcterms:created>
  <dcterms:modified xsi:type="dcterms:W3CDTF">2024-04-24T01:16:00Z</dcterms:modified>
</cp:coreProperties>
</file>